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BBF8" w14:textId="77777777" w:rsidR="008D5543" w:rsidRPr="00331908" w:rsidRDefault="008D5543">
      <w:pPr>
        <w:jc w:val="center"/>
        <w:rPr>
          <w:rFonts w:eastAsia="ＭＳ ゴシック" w:hint="eastAsia"/>
          <w:b/>
          <w:bCs/>
          <w:color w:val="000000"/>
          <w:sz w:val="32"/>
        </w:rPr>
      </w:pPr>
      <w:r w:rsidRPr="00331908">
        <w:rPr>
          <w:rFonts w:eastAsia="ＭＳ ゴシック" w:hint="eastAsia"/>
          <w:b/>
          <w:bCs/>
          <w:color w:val="000000"/>
          <w:sz w:val="32"/>
        </w:rPr>
        <w:t>土地売買等届出に必要な添付図書</w:t>
      </w:r>
    </w:p>
    <w:p w14:paraId="671A0CDB" w14:textId="77777777" w:rsidR="008D5543" w:rsidRPr="00331908" w:rsidRDefault="008D5543">
      <w:pPr>
        <w:jc w:val="right"/>
        <w:rPr>
          <w:rFonts w:eastAsia="ＭＳ ゴシック" w:hint="eastAsia"/>
          <w:color w:val="000000"/>
          <w:sz w:val="22"/>
        </w:rPr>
      </w:pPr>
      <w:r w:rsidRPr="00331908">
        <w:rPr>
          <w:rFonts w:eastAsia="ＭＳ ゴシック" w:hint="eastAsia"/>
          <w:color w:val="000000"/>
          <w:sz w:val="22"/>
        </w:rPr>
        <w:t>平成</w:t>
      </w:r>
      <w:r w:rsidR="00E7472D">
        <w:rPr>
          <w:rFonts w:eastAsia="ＭＳ ゴシック" w:hint="eastAsia"/>
          <w:color w:val="000000"/>
          <w:sz w:val="22"/>
        </w:rPr>
        <w:t>２４</w:t>
      </w:r>
      <w:r w:rsidRPr="00331908">
        <w:rPr>
          <w:rFonts w:eastAsia="ＭＳ ゴシック" w:hint="eastAsia"/>
          <w:color w:val="000000"/>
          <w:sz w:val="22"/>
        </w:rPr>
        <w:t>年４月１日</w:t>
      </w:r>
    </w:p>
    <w:p w14:paraId="6D6C1FD2" w14:textId="77777777" w:rsidR="008D5543" w:rsidRPr="00331908" w:rsidRDefault="008D5543">
      <w:pPr>
        <w:rPr>
          <w:rFonts w:eastAsia="ＭＳ ゴシック" w:hint="eastAsia"/>
          <w:color w:val="000000"/>
          <w:sz w:val="24"/>
        </w:rPr>
      </w:pPr>
      <w:r w:rsidRPr="00331908">
        <w:rPr>
          <w:rFonts w:eastAsia="ＭＳ ゴシック" w:hint="eastAsia"/>
          <w:color w:val="000000"/>
          <w:sz w:val="24"/>
        </w:rPr>
        <w:t>【基本的に必要なもの】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7430"/>
        <w:gridCol w:w="4207"/>
      </w:tblGrid>
      <w:tr w:rsidR="008D5543" w:rsidRPr="00E7472D" w14:paraId="1F60A9C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0DBB90" w14:textId="77777777" w:rsidR="008D5543" w:rsidRPr="00331908" w:rsidRDefault="008D5543">
            <w:pPr>
              <w:jc w:val="center"/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土地売買等届出書</w:t>
            </w:r>
          </w:p>
        </w:tc>
        <w:tc>
          <w:tcPr>
            <w:tcW w:w="75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E18250" w14:textId="77777777" w:rsidR="008D5543" w:rsidRPr="00331908" w:rsidRDefault="008D5543">
            <w:pPr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記入例を参照のこと</w:t>
            </w:r>
            <w:r w:rsidR="004952BD" w:rsidRPr="00331908">
              <w:rPr>
                <w:rFonts w:eastAsia="ＭＳ ゴシック" w:hint="eastAsia"/>
                <w:color w:val="000000"/>
              </w:rPr>
              <w:t>（全部押印して下さい）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132B1" w14:textId="77777777" w:rsidR="004952BD" w:rsidRPr="00331908" w:rsidRDefault="00E7472D">
            <w:pPr>
              <w:jc w:val="center"/>
              <w:rPr>
                <w:rFonts w:eastAsia="ＭＳ ゴシック" w:hint="eastAsia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２</w:t>
            </w:r>
            <w:r w:rsidR="004952BD" w:rsidRPr="00331908">
              <w:rPr>
                <w:rFonts w:eastAsia="ＭＳ ゴシック" w:hint="eastAsia"/>
                <w:color w:val="000000"/>
              </w:rPr>
              <w:t>部</w:t>
            </w:r>
          </w:p>
          <w:p w14:paraId="0D12A56B" w14:textId="77777777" w:rsidR="008D5543" w:rsidRPr="00331908" w:rsidRDefault="008D5543" w:rsidP="00E7472D">
            <w:pPr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５枚複写</w:t>
            </w:r>
            <w:r w:rsidR="004952BD" w:rsidRPr="00331908">
              <w:rPr>
                <w:rFonts w:eastAsia="ＭＳ ゴシック" w:hint="eastAsia"/>
                <w:color w:val="000000"/>
              </w:rPr>
              <w:t>の用紙の場合、上</w:t>
            </w:r>
            <w:r w:rsidR="00E7472D">
              <w:rPr>
                <w:rFonts w:eastAsia="ＭＳ ゴシック" w:hint="eastAsia"/>
                <w:color w:val="000000"/>
              </w:rPr>
              <w:t>２</w:t>
            </w:r>
            <w:r w:rsidR="004952BD" w:rsidRPr="00331908">
              <w:rPr>
                <w:rFonts w:eastAsia="ＭＳ ゴシック" w:hint="eastAsia"/>
                <w:color w:val="000000"/>
              </w:rPr>
              <w:t>枚を使ってください</w:t>
            </w:r>
            <w:r w:rsidR="00E7472D">
              <w:rPr>
                <w:rFonts w:eastAsia="ＭＳ ゴシック" w:hint="eastAsia"/>
                <w:color w:val="000000"/>
              </w:rPr>
              <w:t>。（正副１部）</w:t>
            </w:r>
          </w:p>
        </w:tc>
      </w:tr>
      <w:tr w:rsidR="008D5543" w:rsidRPr="00331908" w14:paraId="157841A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D0736" w14:textId="77777777" w:rsidR="008D5543" w:rsidRPr="00331908" w:rsidRDefault="008D5543">
            <w:pPr>
              <w:jc w:val="center"/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契約書の写し</w:t>
            </w:r>
          </w:p>
        </w:tc>
        <w:tc>
          <w:tcPr>
            <w:tcW w:w="7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DEA8200" w14:textId="77777777" w:rsidR="008D5543" w:rsidRPr="00331908" w:rsidRDefault="008D5543">
            <w:pPr>
              <w:rPr>
                <w:rFonts w:eastAsia="ＭＳ ゴシック" w:hint="eastAsia"/>
                <w:color w:val="000000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A1C9A" w14:textId="77777777" w:rsidR="008D5543" w:rsidRPr="00331908" w:rsidRDefault="00E7472D">
            <w:pPr>
              <w:jc w:val="center"/>
              <w:rPr>
                <w:rFonts w:eastAsia="ＭＳ ゴシック" w:hint="eastAsia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１</w:t>
            </w:r>
            <w:r w:rsidR="008D5543" w:rsidRPr="00331908">
              <w:rPr>
                <w:rFonts w:eastAsia="ＭＳ ゴシック" w:hint="eastAsia"/>
                <w:color w:val="000000"/>
              </w:rPr>
              <w:t>部</w:t>
            </w:r>
          </w:p>
        </w:tc>
      </w:tr>
      <w:tr w:rsidR="008D5543" w:rsidRPr="00331908" w14:paraId="35A0CB1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7B40E4" w14:textId="77777777" w:rsidR="008D5543" w:rsidRPr="00331908" w:rsidRDefault="008D5543">
            <w:pPr>
              <w:jc w:val="center"/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位置図</w:t>
            </w:r>
          </w:p>
        </w:tc>
        <w:tc>
          <w:tcPr>
            <w:tcW w:w="7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753E86" w14:textId="77777777" w:rsidR="008D5543" w:rsidRPr="00331908" w:rsidRDefault="008D5543">
            <w:pPr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届出地の</w:t>
            </w:r>
            <w:r w:rsidRPr="00331908">
              <w:rPr>
                <w:rFonts w:eastAsia="ＭＳ ゴシック" w:hint="eastAsia"/>
                <w:color w:val="000000"/>
                <w:u w:val="single"/>
              </w:rPr>
              <w:t>位置</w:t>
            </w:r>
            <w:r w:rsidRPr="00331908">
              <w:rPr>
                <w:rFonts w:eastAsia="ＭＳ ゴシック" w:hint="eastAsia"/>
                <w:color w:val="000000"/>
              </w:rPr>
              <w:t>がわかるもの（縮尺</w:t>
            </w:r>
            <w:r w:rsidRPr="00331908">
              <w:rPr>
                <w:rFonts w:ascii="ＭＳ ゴシック" w:eastAsia="ＭＳ ゴシック" w:hAnsi="ＭＳ ゴシック" w:hint="eastAsia"/>
                <w:color w:val="000000"/>
              </w:rPr>
              <w:t>1/50,000～1/25,000</w:t>
            </w:r>
            <w:r w:rsidRPr="00331908">
              <w:rPr>
                <w:rFonts w:eastAsia="ＭＳ ゴシック" w:hint="eastAsia"/>
                <w:color w:val="000000"/>
              </w:rPr>
              <w:t>程度）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C7066" w14:textId="77777777" w:rsidR="008D5543" w:rsidRPr="00331908" w:rsidRDefault="00E7472D">
            <w:pPr>
              <w:jc w:val="center"/>
              <w:rPr>
                <w:rFonts w:eastAsia="ＭＳ ゴシック" w:hint="eastAsia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１</w:t>
            </w:r>
            <w:r w:rsidR="008D5543" w:rsidRPr="00331908">
              <w:rPr>
                <w:rFonts w:eastAsia="ＭＳ ゴシック" w:hint="eastAsia"/>
                <w:color w:val="000000"/>
              </w:rPr>
              <w:t>部</w:t>
            </w:r>
          </w:p>
        </w:tc>
      </w:tr>
      <w:tr w:rsidR="008D5543" w:rsidRPr="00331908" w14:paraId="3346002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9C7A4F" w14:textId="77777777" w:rsidR="008D5543" w:rsidRPr="00331908" w:rsidRDefault="008D5543">
            <w:pPr>
              <w:jc w:val="center"/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区域図</w:t>
            </w:r>
          </w:p>
        </w:tc>
        <w:tc>
          <w:tcPr>
            <w:tcW w:w="7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0D2F0C" w14:textId="77777777" w:rsidR="008D5543" w:rsidRPr="00331908" w:rsidRDefault="008D5543">
            <w:pPr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届出地の</w:t>
            </w:r>
            <w:r w:rsidRPr="00331908">
              <w:rPr>
                <w:rFonts w:eastAsia="ＭＳ ゴシック" w:hint="eastAsia"/>
                <w:color w:val="000000"/>
                <w:u w:val="single"/>
              </w:rPr>
              <w:t>形状</w:t>
            </w:r>
            <w:r w:rsidRPr="00331908">
              <w:rPr>
                <w:rFonts w:eastAsia="ＭＳ ゴシック" w:hint="eastAsia"/>
                <w:color w:val="000000"/>
              </w:rPr>
              <w:t>がわかるもの（縮尺</w:t>
            </w:r>
            <w:r w:rsidRPr="00331908">
              <w:rPr>
                <w:rFonts w:ascii="ＭＳ ゴシック" w:eastAsia="ＭＳ ゴシック" w:hAnsi="ＭＳ ゴシック" w:hint="eastAsia"/>
                <w:color w:val="000000"/>
              </w:rPr>
              <w:t>1/5,000～1/2,500</w:t>
            </w:r>
            <w:r w:rsidRPr="00331908">
              <w:rPr>
                <w:rFonts w:eastAsia="ＭＳ ゴシック" w:hint="eastAsia"/>
                <w:color w:val="000000"/>
              </w:rPr>
              <w:t>程度、住宅地図でも可）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2AD0F" w14:textId="77777777" w:rsidR="008D5543" w:rsidRPr="00331908" w:rsidRDefault="00E7472D">
            <w:pPr>
              <w:jc w:val="center"/>
              <w:rPr>
                <w:rFonts w:eastAsia="ＭＳ ゴシック" w:hint="eastAsia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１</w:t>
            </w:r>
            <w:r w:rsidR="008D5543" w:rsidRPr="00331908">
              <w:rPr>
                <w:rFonts w:eastAsia="ＭＳ ゴシック" w:hint="eastAsia"/>
                <w:color w:val="000000"/>
              </w:rPr>
              <w:t>部</w:t>
            </w:r>
          </w:p>
        </w:tc>
      </w:tr>
      <w:tr w:rsidR="008D5543" w:rsidRPr="00331908" w14:paraId="4966866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09AA2" w14:textId="77777777" w:rsidR="008D5543" w:rsidRPr="00331908" w:rsidRDefault="008D5543">
            <w:pPr>
              <w:jc w:val="center"/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字図</w:t>
            </w:r>
          </w:p>
        </w:tc>
        <w:tc>
          <w:tcPr>
            <w:tcW w:w="7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B8F0C0" w14:textId="77777777" w:rsidR="008D5543" w:rsidRPr="00331908" w:rsidRDefault="008D5543">
            <w:pPr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法務局より転写したもの（日付、氏名を記載し押印）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8BC90" w14:textId="77777777" w:rsidR="008D5543" w:rsidRPr="00331908" w:rsidRDefault="00E7472D">
            <w:pPr>
              <w:jc w:val="center"/>
              <w:rPr>
                <w:rFonts w:eastAsia="ＭＳ ゴシック" w:hint="eastAsia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１</w:t>
            </w:r>
            <w:r w:rsidR="008D5543" w:rsidRPr="00331908">
              <w:rPr>
                <w:rFonts w:eastAsia="ＭＳ ゴシック" w:hint="eastAsia"/>
                <w:color w:val="000000"/>
              </w:rPr>
              <w:t>部</w:t>
            </w:r>
          </w:p>
        </w:tc>
      </w:tr>
      <w:tr w:rsidR="008D5543" w:rsidRPr="00331908" w14:paraId="7E58654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D3DF533" w14:textId="77777777" w:rsidR="008D5543" w:rsidRPr="00331908" w:rsidRDefault="008D5543">
            <w:pPr>
              <w:jc w:val="center"/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委任状</w:t>
            </w:r>
          </w:p>
        </w:tc>
        <w:tc>
          <w:tcPr>
            <w:tcW w:w="751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CF4AE0C" w14:textId="77777777" w:rsidR="008D5543" w:rsidRPr="00331908" w:rsidRDefault="008D5543">
            <w:pPr>
              <w:rPr>
                <w:rFonts w:eastAsia="ＭＳ ゴシック" w:hint="eastAsia"/>
                <w:color w:val="000000"/>
              </w:rPr>
            </w:pPr>
            <w:r w:rsidRPr="00331908">
              <w:rPr>
                <w:rFonts w:eastAsia="ＭＳ ゴシック" w:hint="eastAsia"/>
                <w:color w:val="000000"/>
              </w:rPr>
              <w:t>代理人が届出を行う場合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5DA66" w14:textId="77777777" w:rsidR="008D5543" w:rsidRPr="00331908" w:rsidRDefault="00E7472D">
            <w:pPr>
              <w:jc w:val="center"/>
              <w:rPr>
                <w:rFonts w:eastAsia="ＭＳ ゴシック" w:hint="eastAsia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１部</w:t>
            </w:r>
          </w:p>
        </w:tc>
      </w:tr>
    </w:tbl>
    <w:p w14:paraId="20332A8B" w14:textId="77777777" w:rsidR="008D5543" w:rsidRDefault="008D5543">
      <w:pPr>
        <w:rPr>
          <w:rFonts w:eastAsia="ＭＳ ゴシック" w:hint="eastAsia"/>
          <w:sz w:val="28"/>
        </w:rPr>
      </w:pPr>
    </w:p>
    <w:p w14:paraId="65F3DBCE" w14:textId="77777777" w:rsidR="008D5543" w:rsidRDefault="008D5543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【場合によっては必要なもの】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7426"/>
        <w:gridCol w:w="4207"/>
      </w:tblGrid>
      <w:tr w:rsidR="008D5543" w14:paraId="2FC79BF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44859" w14:textId="77777777" w:rsidR="008D5543" w:rsidRDefault="008D554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実測求積図</w:t>
            </w:r>
          </w:p>
        </w:tc>
        <w:tc>
          <w:tcPr>
            <w:tcW w:w="75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98685A" w14:textId="77777777" w:rsidR="008D5543" w:rsidRDefault="008D5543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実測売買を行う場合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845B8" w14:textId="77777777" w:rsidR="008D5543" w:rsidRDefault="00E7472D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</w:t>
            </w:r>
            <w:r w:rsidR="008D5543">
              <w:rPr>
                <w:rFonts w:eastAsia="ＭＳ ゴシック" w:hint="eastAsia"/>
              </w:rPr>
              <w:t>部</w:t>
            </w:r>
          </w:p>
        </w:tc>
      </w:tr>
      <w:tr w:rsidR="008D5543" w14:paraId="3D4C419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6C013" w14:textId="77777777" w:rsidR="008D5543" w:rsidRDefault="008D554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建物の価格資料</w:t>
            </w:r>
          </w:p>
          <w:p w14:paraId="58F369F9" w14:textId="77777777" w:rsidR="008D5543" w:rsidRDefault="008D554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（固定資産税評価証明書等）</w:t>
            </w:r>
          </w:p>
        </w:tc>
        <w:tc>
          <w:tcPr>
            <w:tcW w:w="7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D3563D4" w14:textId="77777777" w:rsidR="008D5543" w:rsidRDefault="008D5543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届出に建築物（工作物）が含まれる場合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384D8" w14:textId="77777777" w:rsidR="008D5543" w:rsidRDefault="008D554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１部</w:t>
            </w:r>
          </w:p>
        </w:tc>
      </w:tr>
      <w:tr w:rsidR="008D5543" w14:paraId="0B8F37A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7CFFA5" w14:textId="77777777" w:rsidR="008D5543" w:rsidRDefault="008D554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土地売買等状況報告書</w:t>
            </w:r>
          </w:p>
        </w:tc>
        <w:tc>
          <w:tcPr>
            <w:tcW w:w="751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36822DA" w14:textId="77777777" w:rsidR="008D5543" w:rsidRDefault="008D5543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過去に届出がなされ、まだ土地売買等状況報告書の提出がなされていない場合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CABA" w14:textId="77777777" w:rsidR="008D5543" w:rsidRDefault="008D554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原本１部、</w:t>
            </w:r>
          </w:p>
          <w:p w14:paraId="452730FD" w14:textId="77777777" w:rsidR="008D5543" w:rsidRDefault="008D5543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（契約してあった場合）契約書の複写１部</w:t>
            </w:r>
          </w:p>
        </w:tc>
      </w:tr>
    </w:tbl>
    <w:p w14:paraId="105697B3" w14:textId="77777777" w:rsidR="008D5543" w:rsidRDefault="008D5543">
      <w:pPr>
        <w:jc w:val="right"/>
        <w:rPr>
          <w:rFonts w:eastAsia="ＭＳ ゴシック" w:hint="eastAsia"/>
        </w:rPr>
      </w:pPr>
    </w:p>
    <w:p w14:paraId="650670F0" w14:textId="77777777" w:rsidR="008D5543" w:rsidRDefault="008D5543">
      <w:pPr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※詳細は、熊本市役所都市</w:t>
      </w:r>
      <w:r w:rsidR="00E7472D">
        <w:rPr>
          <w:rFonts w:eastAsia="ＭＳ ゴシック" w:hint="eastAsia"/>
        </w:rPr>
        <w:t>政策</w:t>
      </w:r>
      <w:r>
        <w:rPr>
          <w:rFonts w:eastAsia="ＭＳ ゴシック" w:hint="eastAsia"/>
        </w:rPr>
        <w:t>課（</w:t>
      </w:r>
      <w:r>
        <w:rPr>
          <w:rFonts w:ascii="ＭＳ ゴシック" w:eastAsia="ＭＳ ゴシック" w:hAnsi="ＭＳ ゴシック" w:hint="eastAsia"/>
          <w:sz w:val="24"/>
        </w:rPr>
        <w:t>☎</w:t>
      </w:r>
      <w:r>
        <w:rPr>
          <w:rFonts w:ascii="ＭＳ ゴシック" w:eastAsia="ＭＳ ゴシック" w:hAnsi="ＭＳ ゴシック" w:hint="eastAsia"/>
        </w:rPr>
        <w:t xml:space="preserve"> 096-328-2502</w:t>
      </w:r>
      <w:r>
        <w:rPr>
          <w:rFonts w:eastAsia="ＭＳ ゴシック" w:hint="eastAsia"/>
        </w:rPr>
        <w:t>）にお尋ね下さい。</w:t>
      </w:r>
    </w:p>
    <w:sectPr w:rsidR="008D5543" w:rsidSect="004952BD">
      <w:pgSz w:w="16838" w:h="11906" w:orient="landscape" w:code="9"/>
      <w:pgMar w:top="1701" w:right="1134" w:bottom="1701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56"/>
    <w:rsid w:val="00331908"/>
    <w:rsid w:val="004952BD"/>
    <w:rsid w:val="008D5543"/>
    <w:rsid w:val="009F1219"/>
    <w:rsid w:val="00C32256"/>
    <w:rsid w:val="00E7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B8DA2"/>
  <w15:chartTrackingRefBased/>
  <w15:docId w15:val="{B4A1719A-7ED8-4862-878F-63B43A63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22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土地売買等届出に必要な添付図書</vt:lpstr>
    </vt:vector>
  </TitlesOfParts>
  <Company>熊本市役所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土地売買等届出に必要な添付図書</dc:title>
  <dc:subject/>
  <dc:creator>熊本市職員</dc:creator>
  <cp:keywords/>
  <dc:description/>
  <cp:lastModifiedBy>水田　哲朗</cp:lastModifiedBy>
  <cp:revision>2</cp:revision>
  <cp:lastPrinted>2012-03-27T02:53:00Z</cp:lastPrinted>
  <dcterms:created xsi:type="dcterms:W3CDTF">2022-05-02T04:39:00Z</dcterms:created>
  <dcterms:modified xsi:type="dcterms:W3CDTF">2022-05-02T04:39:00Z</dcterms:modified>
</cp:coreProperties>
</file>