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8930" w14:textId="53280A30" w:rsidR="005F6818" w:rsidRPr="008202A5" w:rsidRDefault="005F6818" w:rsidP="005F681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84A2B" wp14:editId="421BABEE">
                <wp:simplePos x="0" y="0"/>
                <wp:positionH relativeFrom="column">
                  <wp:posOffset>4787900</wp:posOffset>
                </wp:positionH>
                <wp:positionV relativeFrom="paragraph">
                  <wp:posOffset>-353060</wp:posOffset>
                </wp:positionV>
                <wp:extent cx="971550" cy="356870"/>
                <wp:effectExtent l="0" t="0" r="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EEBB8" w14:textId="77777777" w:rsidR="005F6818" w:rsidRPr="008202A5" w:rsidRDefault="005F6818" w:rsidP="005F6818">
                            <w:r w:rsidRPr="008202A5">
                              <w:rPr>
                                <w:rFonts w:hint="eastAsia"/>
                              </w:rPr>
                              <w:t>【</w:t>
                            </w:r>
                            <w:r w:rsidRPr="008202A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202A5">
                              <w:rPr>
                                <w:rFonts w:hint="eastAsia"/>
                              </w:rPr>
                              <w:t>物品用</w:t>
                            </w:r>
                            <w:r w:rsidRPr="008202A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202A5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84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7pt;margin-top:-27.8pt;width:76.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" filled="f" stroked="f">
                <v:textbox>
                  <w:txbxContent>
                    <w:p w14:paraId="012EEBB8" w14:textId="77777777" w:rsidR="005F6818" w:rsidRPr="008202A5" w:rsidRDefault="005F6818" w:rsidP="005F6818">
                      <w:r w:rsidRPr="008202A5">
                        <w:rPr>
                          <w:rFonts w:hint="eastAsia"/>
                        </w:rPr>
                        <w:t>【</w:t>
                      </w:r>
                      <w:r w:rsidRPr="008202A5">
                        <w:rPr>
                          <w:rFonts w:hint="eastAsia"/>
                        </w:rPr>
                        <w:t xml:space="preserve"> </w:t>
                      </w:r>
                      <w:r w:rsidRPr="008202A5">
                        <w:rPr>
                          <w:rFonts w:hint="eastAsia"/>
                        </w:rPr>
                        <w:t>物品用</w:t>
                      </w:r>
                      <w:r w:rsidRPr="008202A5">
                        <w:rPr>
                          <w:rFonts w:hint="eastAsia"/>
                        </w:rPr>
                        <w:t xml:space="preserve"> </w:t>
                      </w:r>
                      <w:r w:rsidRPr="008202A5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8202A5">
        <w:rPr>
          <w:rFonts w:ascii="ＭＳ 明朝" w:hAnsi="ＭＳ 明朝" w:hint="eastAsia"/>
        </w:rPr>
        <w:t>様式第５号</w:t>
      </w:r>
    </w:p>
    <w:p w14:paraId="6EA2D991" w14:textId="77777777" w:rsidR="005F6818" w:rsidRPr="008202A5" w:rsidRDefault="005F6818" w:rsidP="00175176">
      <w:pPr>
        <w:ind w:firstLineChars="3272" w:firstLine="6871"/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年　　月　　日</w:t>
      </w:r>
    </w:p>
    <w:p w14:paraId="7881756D" w14:textId="77777777" w:rsidR="005F6818" w:rsidRPr="008202A5" w:rsidRDefault="005F6818" w:rsidP="005F6818">
      <w:pPr>
        <w:rPr>
          <w:rFonts w:ascii="ＭＳ 明朝" w:hAnsi="ＭＳ 明朝"/>
        </w:rPr>
      </w:pPr>
    </w:p>
    <w:p w14:paraId="1982CA37" w14:textId="77777777" w:rsidR="005F6818" w:rsidRPr="008202A5" w:rsidRDefault="005F6818" w:rsidP="005F6818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熊本市長　（宛）</w:t>
      </w:r>
    </w:p>
    <w:p w14:paraId="49945DF2" w14:textId="77777777" w:rsidR="005F6818" w:rsidRPr="008202A5" w:rsidRDefault="005F6818" w:rsidP="005F6818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　　　　　</w:t>
      </w:r>
    </w:p>
    <w:p w14:paraId="5BE4EF12" w14:textId="77777777" w:rsidR="005F6818" w:rsidRPr="008202A5" w:rsidRDefault="005F6818" w:rsidP="005F6818">
      <w:pPr>
        <w:pStyle w:val="a3"/>
        <w:rPr>
          <w:rFonts w:ascii="ＭＳ 明朝" w:eastAsia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</w:t>
      </w:r>
      <w:r w:rsidRPr="005F6818">
        <w:rPr>
          <w:rFonts w:ascii="ＭＳ 明朝" w:eastAsia="ＭＳ 明朝" w:hAnsi="ＭＳ 明朝" w:hint="eastAsia"/>
          <w:spacing w:val="157"/>
          <w:kern w:val="0"/>
          <w:fitText w:val="1260" w:id="1674789632"/>
        </w:rPr>
        <w:t>所在</w:t>
      </w:r>
      <w:r w:rsidRPr="005F6818">
        <w:rPr>
          <w:rFonts w:ascii="ＭＳ 明朝" w:eastAsia="ＭＳ 明朝" w:hAnsi="ＭＳ 明朝" w:hint="eastAsia"/>
          <w:spacing w:val="1"/>
          <w:kern w:val="0"/>
          <w:fitText w:val="1260" w:id="1674789632"/>
        </w:rPr>
        <w:t>地</w:t>
      </w:r>
      <w:r w:rsidRPr="008202A5">
        <w:rPr>
          <w:rFonts w:ascii="ＭＳ 明朝" w:eastAsia="ＭＳ 明朝" w:hAnsi="ＭＳ 明朝" w:hint="eastAsia"/>
          <w:kern w:val="0"/>
        </w:rPr>
        <w:t xml:space="preserve">　</w:t>
      </w:r>
    </w:p>
    <w:p w14:paraId="78B45D6D" w14:textId="21903172" w:rsidR="005F6818" w:rsidRPr="008202A5" w:rsidRDefault="005F6818" w:rsidP="005F6818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商号又は名称　</w:t>
      </w:r>
    </w:p>
    <w:p w14:paraId="3A712146" w14:textId="77777777" w:rsidR="005F6818" w:rsidRPr="008202A5" w:rsidRDefault="005F6818" w:rsidP="005F6818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</w:t>
      </w:r>
      <w:r w:rsidRPr="005F6818">
        <w:rPr>
          <w:rFonts w:ascii="ＭＳ 明朝" w:hAnsi="ＭＳ 明朝" w:hint="eastAsia"/>
          <w:spacing w:val="157"/>
          <w:kern w:val="0"/>
          <w:fitText w:val="1260" w:id="1674789633"/>
        </w:rPr>
        <w:t>役職</w:t>
      </w:r>
      <w:r w:rsidRPr="005F6818">
        <w:rPr>
          <w:rFonts w:ascii="ＭＳ 明朝" w:hAnsi="ＭＳ 明朝" w:hint="eastAsia"/>
          <w:spacing w:val="1"/>
          <w:kern w:val="0"/>
          <w:fitText w:val="1260" w:id="1674789633"/>
        </w:rPr>
        <w:t>名</w:t>
      </w:r>
      <w:r w:rsidRPr="008202A5">
        <w:rPr>
          <w:rFonts w:ascii="ＭＳ 明朝" w:hAnsi="ＭＳ 明朝" w:hint="eastAsia"/>
          <w:kern w:val="0"/>
        </w:rPr>
        <w:t xml:space="preserve">　</w:t>
      </w:r>
    </w:p>
    <w:p w14:paraId="21164BE1" w14:textId="77777777" w:rsidR="005F6818" w:rsidRPr="008202A5" w:rsidRDefault="005F6818" w:rsidP="005F6818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　　　　　　　　　　　　</w:t>
      </w:r>
      <w:r w:rsidRPr="005F6818">
        <w:rPr>
          <w:rFonts w:ascii="ＭＳ 明朝" w:hAnsi="ＭＳ 明朝" w:hint="eastAsia"/>
          <w:spacing w:val="26"/>
          <w:kern w:val="0"/>
          <w:fitText w:val="1260" w:id="1674789634"/>
        </w:rPr>
        <w:t>代表者氏</w:t>
      </w:r>
      <w:r w:rsidRPr="005F6818">
        <w:rPr>
          <w:rFonts w:ascii="ＭＳ 明朝" w:hAnsi="ＭＳ 明朝" w:hint="eastAsia"/>
          <w:spacing w:val="1"/>
          <w:kern w:val="0"/>
          <w:fitText w:val="1260" w:id="1674789634"/>
        </w:rPr>
        <w:t>名</w:t>
      </w:r>
      <w:r w:rsidRPr="008202A5">
        <w:rPr>
          <w:rFonts w:ascii="ＭＳ 明朝" w:hAnsi="ＭＳ 明朝" w:hint="eastAsia"/>
        </w:rPr>
        <w:t xml:space="preserve">　　　　　　　　　　　　　　　　　　　　　</w:t>
      </w:r>
    </w:p>
    <w:p w14:paraId="6F69BB38" w14:textId="77777777" w:rsidR="005F6818" w:rsidRPr="008202A5" w:rsidRDefault="005F6818" w:rsidP="005F6818">
      <w:pPr>
        <w:rPr>
          <w:rFonts w:ascii="ＭＳ 明朝" w:hAnsi="ＭＳ 明朝"/>
        </w:rPr>
      </w:pPr>
    </w:p>
    <w:p w14:paraId="4640544C" w14:textId="77777777" w:rsidR="005F6818" w:rsidRPr="008202A5" w:rsidRDefault="005F6818" w:rsidP="005F6818">
      <w:pPr>
        <w:rPr>
          <w:rFonts w:ascii="ＭＳ 明朝" w:hAnsi="ＭＳ 明朝"/>
        </w:rPr>
      </w:pPr>
    </w:p>
    <w:p w14:paraId="2CEEB250" w14:textId="77777777" w:rsidR="005F6818" w:rsidRPr="008202A5" w:rsidRDefault="005F6818" w:rsidP="005F6818">
      <w:pPr>
        <w:pStyle w:val="a5"/>
        <w:rPr>
          <w:rFonts w:ascii="ＭＳ 明朝" w:eastAsia="ＭＳ 明朝" w:hAnsi="ＭＳ 明朝"/>
          <w:b/>
          <w:bCs/>
          <w:sz w:val="24"/>
        </w:rPr>
      </w:pPr>
      <w:r w:rsidRPr="008202A5">
        <w:rPr>
          <w:rFonts w:ascii="ＭＳ 明朝" w:eastAsia="ＭＳ 明朝" w:hAnsi="ＭＳ 明朝" w:hint="eastAsia"/>
          <w:b/>
          <w:bCs/>
          <w:sz w:val="24"/>
        </w:rPr>
        <w:t>熊本市電子入札システムパスワード等再設定申請書</w:t>
      </w:r>
    </w:p>
    <w:p w14:paraId="5C3B8492" w14:textId="77777777" w:rsidR="005F6818" w:rsidRPr="008202A5" w:rsidRDefault="005F6818" w:rsidP="005F6818">
      <w:pPr>
        <w:rPr>
          <w:rFonts w:ascii="ＭＳ 明朝" w:hAnsi="ＭＳ 明朝"/>
        </w:rPr>
      </w:pPr>
    </w:p>
    <w:p w14:paraId="7259C940" w14:textId="77777777" w:rsidR="005F6818" w:rsidRPr="008202A5" w:rsidRDefault="005F6818" w:rsidP="005F6818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 xml:space="preserve">　下記理由により、電子入札システム用パスワードの再設定を申請します。</w:t>
      </w:r>
    </w:p>
    <w:p w14:paraId="798A91E2" w14:textId="77777777" w:rsidR="005F6818" w:rsidRPr="008202A5" w:rsidRDefault="005F6818" w:rsidP="005F6818">
      <w:pPr>
        <w:rPr>
          <w:rFonts w:ascii="ＭＳ 明朝" w:hAnsi="ＭＳ 明朝"/>
        </w:rPr>
      </w:pPr>
    </w:p>
    <w:p w14:paraId="540B9232" w14:textId="77777777" w:rsidR="005F6818" w:rsidRPr="008202A5" w:rsidRDefault="005F6818" w:rsidP="005F6818">
      <w:pPr>
        <w:pStyle w:val="a5"/>
        <w:rPr>
          <w:rFonts w:ascii="ＭＳ 明朝" w:eastAsia="ＭＳ 明朝" w:hAnsi="ＭＳ 明朝"/>
        </w:rPr>
      </w:pPr>
      <w:r w:rsidRPr="008202A5">
        <w:rPr>
          <w:rFonts w:ascii="ＭＳ 明朝" w:eastAsia="ＭＳ 明朝" w:hAnsi="ＭＳ 明朝" w:hint="eastAsia"/>
        </w:rPr>
        <w:t>記</w:t>
      </w:r>
    </w:p>
    <w:p w14:paraId="5AF4752F" w14:textId="77777777" w:rsidR="005F6818" w:rsidRPr="008202A5" w:rsidRDefault="005F6818" w:rsidP="005F6818">
      <w:pPr>
        <w:rPr>
          <w:rFonts w:ascii="ＭＳ 明朝" w:hAnsi="ＭＳ 明朝"/>
        </w:rPr>
      </w:pPr>
    </w:p>
    <w:p w14:paraId="6F4070ED" w14:textId="77777777" w:rsidR="005F6818" w:rsidRPr="008202A5" w:rsidRDefault="005F6818" w:rsidP="005F6818">
      <w:pPr>
        <w:rPr>
          <w:rFonts w:ascii="ＭＳ 明朝" w:hAnsi="ＭＳ 明朝"/>
        </w:rPr>
      </w:pPr>
      <w:r w:rsidRPr="008202A5">
        <w:rPr>
          <w:rFonts w:ascii="ＭＳ 明朝" w:hAnsi="ＭＳ 明朝" w:hint="eastAsia"/>
        </w:rPr>
        <w:t>【パスワード等再設定の理由】</w:t>
      </w:r>
    </w:p>
    <w:p w14:paraId="163920AC" w14:textId="77777777" w:rsidR="005F6818" w:rsidRPr="008202A5" w:rsidRDefault="005F6818" w:rsidP="005F6818">
      <w:pPr>
        <w:ind w:leftChars="202" w:left="424" w:right="84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5F19B" wp14:editId="6EB2B1EE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5802630" cy="1752600"/>
                <wp:effectExtent l="9525" t="9525" r="762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2630" cy="1752600"/>
                        </a:xfrm>
                        <a:prstGeom prst="bracketPair">
                          <a:avLst>
                            <a:gd name="adj" fmla="val 6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864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9pt;margin-top:1.2pt;width:456.9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" adj="1413">
                <v:textbox inset="5.85pt,.7pt,5.85pt,.7pt"/>
              </v:shape>
            </w:pict>
          </mc:Fallback>
        </mc:AlternateContent>
      </w:r>
    </w:p>
    <w:p w14:paraId="28A7219B" w14:textId="77777777" w:rsidR="005F6818" w:rsidRPr="008202A5" w:rsidRDefault="005F6818" w:rsidP="005F6818">
      <w:pPr>
        <w:ind w:leftChars="202" w:left="424" w:right="840"/>
        <w:rPr>
          <w:rFonts w:ascii="ＭＳ 明朝" w:hAnsi="ＭＳ 明朝"/>
        </w:rPr>
      </w:pPr>
    </w:p>
    <w:p w14:paraId="2EC0F6D9" w14:textId="77777777" w:rsidR="001E479F" w:rsidRPr="005F6818" w:rsidRDefault="001E479F"/>
    <w:sectPr w:rsidR="001E479F" w:rsidRPr="005F6818" w:rsidSect="005F68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BFE0" w14:textId="77777777" w:rsidR="00DD571C" w:rsidRDefault="00DD571C" w:rsidP="00DD571C">
      <w:r>
        <w:separator/>
      </w:r>
    </w:p>
  </w:endnote>
  <w:endnote w:type="continuationSeparator" w:id="0">
    <w:p w14:paraId="16CADB41" w14:textId="77777777" w:rsidR="00DD571C" w:rsidRDefault="00DD571C" w:rsidP="00DD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E395" w14:textId="77777777" w:rsidR="00DD571C" w:rsidRDefault="00DD571C" w:rsidP="00DD571C">
      <w:r>
        <w:separator/>
      </w:r>
    </w:p>
  </w:footnote>
  <w:footnote w:type="continuationSeparator" w:id="0">
    <w:p w14:paraId="78F18885" w14:textId="77777777" w:rsidR="00DD571C" w:rsidRDefault="00DD571C" w:rsidP="00DD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18"/>
    <w:rsid w:val="00175176"/>
    <w:rsid w:val="001E479F"/>
    <w:rsid w:val="005F6818"/>
    <w:rsid w:val="009D334A"/>
    <w:rsid w:val="00D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54166A"/>
  <w15:docId w15:val="{BA3E9A4B-69BE-408E-8435-5D7AC07B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F6818"/>
    <w:rPr>
      <w:rFonts w:eastAsia="ＭＳ ゴシック"/>
    </w:rPr>
  </w:style>
  <w:style w:type="character" w:customStyle="1" w:styleId="a4">
    <w:name w:val="日付 (文字)"/>
    <w:basedOn w:val="a0"/>
    <w:link w:val="a3"/>
    <w:rsid w:val="005F6818"/>
    <w:rPr>
      <w:rFonts w:ascii="Century" w:eastAsia="ＭＳ ゴシック" w:hAnsi="Century" w:cs="Times New Roman"/>
      <w:szCs w:val="24"/>
    </w:rPr>
  </w:style>
  <w:style w:type="paragraph" w:styleId="a5">
    <w:name w:val="Note Heading"/>
    <w:basedOn w:val="a"/>
    <w:next w:val="a"/>
    <w:link w:val="a6"/>
    <w:rsid w:val="005F6818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sid w:val="005F6818"/>
    <w:rPr>
      <w:rFonts w:ascii="Century" w:eastAsia="ＭＳ ゴシック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D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71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D57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7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野田　啓太</cp:lastModifiedBy>
  <cp:revision>4</cp:revision>
  <cp:lastPrinted>2018-03-26T04:08:00Z</cp:lastPrinted>
  <dcterms:created xsi:type="dcterms:W3CDTF">2018-03-26T04:02:00Z</dcterms:created>
  <dcterms:modified xsi:type="dcterms:W3CDTF">2023-10-04T02:52:00Z</dcterms:modified>
</cp:coreProperties>
</file>