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5931" w14:textId="20FD3953" w:rsidR="004B0866" w:rsidRPr="002F2FAD" w:rsidRDefault="00062598" w:rsidP="003A6100">
      <w:pPr>
        <w:wordWrap w:val="0"/>
        <w:overflowPunct w:val="0"/>
        <w:autoSpaceDE w:val="0"/>
        <w:autoSpaceDN w:val="0"/>
        <w:jc w:val="left"/>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szCs w:val="21"/>
        </w:rPr>
        <w:t>様式</w:t>
      </w:r>
      <w:r w:rsidR="003A6AC1" w:rsidRPr="002F2FAD">
        <w:rPr>
          <w:rFonts w:ascii="ＭＳ 明朝" w:eastAsia="ＭＳ 明朝" w:hAnsi="ＭＳ 明朝" w:cs="Times New Roman" w:hint="eastAsia"/>
          <w:color w:val="000000" w:themeColor="text1"/>
          <w:szCs w:val="21"/>
        </w:rPr>
        <w:t>第</w:t>
      </w:r>
      <w:r w:rsidR="004B0866" w:rsidRPr="002F2FAD">
        <w:rPr>
          <w:rFonts w:ascii="ＭＳ 明朝" w:eastAsia="ＭＳ 明朝" w:hAnsi="ＭＳ 明朝" w:cs="Times New Roman" w:hint="eastAsia"/>
          <w:color w:val="000000" w:themeColor="text1"/>
          <w:szCs w:val="21"/>
        </w:rPr>
        <w:t>６</w:t>
      </w:r>
      <w:r w:rsidR="003A6AC1" w:rsidRPr="002F2FAD">
        <w:rPr>
          <w:rFonts w:ascii="ＭＳ 明朝" w:eastAsia="ＭＳ 明朝" w:hAnsi="ＭＳ 明朝" w:cs="Times New Roman" w:hint="eastAsia"/>
          <w:color w:val="000000" w:themeColor="text1"/>
          <w:szCs w:val="21"/>
        </w:rPr>
        <w:t>号</w:t>
      </w:r>
    </w:p>
    <w:p w14:paraId="55788810"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0C08B0CC" w14:textId="77777777" w:rsidR="004B0866" w:rsidRPr="002F2FAD" w:rsidRDefault="004B0866" w:rsidP="003A6100">
      <w:pPr>
        <w:wordWrap w:val="0"/>
        <w:overflowPunct w:val="0"/>
        <w:autoSpaceDE w:val="0"/>
        <w:autoSpaceDN w:val="0"/>
        <w:jc w:val="right"/>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kern w:val="0"/>
          <w:szCs w:val="24"/>
        </w:rPr>
        <w:t>年　　月　　日</w:t>
      </w:r>
      <w:r w:rsidRPr="002F2FAD">
        <w:rPr>
          <w:rFonts w:ascii="ＭＳ 明朝" w:eastAsia="ＭＳ 明朝" w:hAnsi="ＭＳ 明朝" w:cs="Times New Roman" w:hint="eastAsia"/>
          <w:color w:val="000000" w:themeColor="text1"/>
          <w:szCs w:val="21"/>
        </w:rPr>
        <w:t xml:space="preserve">　　</w:t>
      </w:r>
    </w:p>
    <w:p w14:paraId="44733390"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128DF0A9" w14:textId="77777777" w:rsidR="004B0866" w:rsidRPr="002F2FAD" w:rsidRDefault="004B0866" w:rsidP="003A6100">
      <w:pPr>
        <w:wordWrap w:val="0"/>
        <w:overflowPunct w:val="0"/>
        <w:autoSpaceDE w:val="0"/>
        <w:autoSpaceDN w:val="0"/>
        <w:ind w:firstLineChars="200" w:firstLine="420"/>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szCs w:val="21"/>
        </w:rPr>
        <w:t>熊本市長（宛）</w:t>
      </w:r>
    </w:p>
    <w:p w14:paraId="6A563299"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07E0020F"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37BBB132" w14:textId="77777777" w:rsidR="004B0866" w:rsidRPr="002F2FAD" w:rsidRDefault="004B0866" w:rsidP="003A6100">
      <w:pPr>
        <w:wordWrap w:val="0"/>
        <w:overflowPunct w:val="0"/>
        <w:autoSpaceDE w:val="0"/>
        <w:autoSpaceDN w:val="0"/>
        <w:jc w:val="right"/>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szCs w:val="21"/>
        </w:rPr>
        <w:t xml:space="preserve">住　所　　　　　　　　　　　　　　　　　</w:t>
      </w:r>
    </w:p>
    <w:p w14:paraId="3689AA66" w14:textId="300A9A42" w:rsidR="004B0866" w:rsidRPr="002F2FAD" w:rsidRDefault="004B0866" w:rsidP="003A6100">
      <w:pPr>
        <w:wordWrap w:val="0"/>
        <w:overflowPunct w:val="0"/>
        <w:autoSpaceDE w:val="0"/>
        <w:autoSpaceDN w:val="0"/>
        <w:jc w:val="right"/>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szCs w:val="21"/>
        </w:rPr>
        <w:t xml:space="preserve">氏　名　　　　　　　　　　　　　　</w:t>
      </w:r>
      <w:r w:rsidR="000436AA" w:rsidRPr="002F2FAD">
        <w:rPr>
          <w:rFonts w:ascii="ＭＳ 明朝" w:eastAsia="ＭＳ 明朝" w:hAnsi="ＭＳ 明朝" w:cs="Times New Roman" w:hint="eastAsia"/>
          <w:color w:val="000000" w:themeColor="text1"/>
          <w:szCs w:val="21"/>
        </w:rPr>
        <w:t xml:space="preserve">　</w:t>
      </w:r>
      <w:r w:rsidRPr="002F2FAD">
        <w:rPr>
          <w:rFonts w:ascii="ＭＳ 明朝" w:eastAsia="ＭＳ 明朝" w:hAnsi="ＭＳ 明朝" w:cs="Times New Roman" w:hint="eastAsia"/>
          <w:color w:val="000000" w:themeColor="text1"/>
          <w:szCs w:val="21"/>
        </w:rPr>
        <w:t xml:space="preserve">　</w:t>
      </w:r>
      <w:r w:rsidR="007C5316" w:rsidRPr="002F2FAD">
        <w:rPr>
          <w:rFonts w:ascii="ＭＳ 明朝" w:eastAsia="ＭＳ 明朝" w:hAnsi="ＭＳ 明朝" w:cs="Times New Roman" w:hint="eastAsia"/>
          <w:color w:val="000000" w:themeColor="text1"/>
          <w:szCs w:val="21"/>
        </w:rPr>
        <w:t xml:space="preserve">　</w:t>
      </w:r>
    </w:p>
    <w:p w14:paraId="5A5ADFB9"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6B459FC9" w14:textId="77777777" w:rsidR="004B0866" w:rsidRPr="002F2FAD" w:rsidRDefault="004B0866" w:rsidP="003A6100">
      <w:pPr>
        <w:wordWrap w:val="0"/>
        <w:overflowPunct w:val="0"/>
        <w:autoSpaceDE w:val="0"/>
        <w:autoSpaceDN w:val="0"/>
        <w:ind w:leftChars="300" w:left="630" w:rightChars="300" w:right="630"/>
        <w:jc w:val="center"/>
        <w:rPr>
          <w:rFonts w:ascii="ＭＳ 明朝" w:eastAsia="ＭＳ 明朝" w:hAnsi="ＭＳ 明朝" w:cs="Times New Roman"/>
          <w:color w:val="000000" w:themeColor="text1"/>
          <w:szCs w:val="21"/>
        </w:rPr>
      </w:pPr>
      <w:r w:rsidRPr="002F2FAD">
        <w:rPr>
          <w:rFonts w:ascii="ＭＳ 明朝" w:eastAsia="ＭＳ 明朝" w:hAnsi="ＭＳ 明朝" w:cs="Times New Roman" w:hint="eastAsia"/>
          <w:color w:val="000000" w:themeColor="text1"/>
          <w:szCs w:val="21"/>
        </w:rPr>
        <w:t>社会保険等への加入状況に係る確認書類について</w:t>
      </w:r>
    </w:p>
    <w:p w14:paraId="690FCB37"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1DF3FE16" w14:textId="77777777" w:rsidR="004B0866" w:rsidRPr="002F2FAD" w:rsidRDefault="004B0866" w:rsidP="003A6100">
      <w:pPr>
        <w:wordWrap w:val="0"/>
        <w:overflowPunct w:val="0"/>
        <w:autoSpaceDE w:val="0"/>
        <w:autoSpaceDN w:val="0"/>
        <w:rPr>
          <w:rFonts w:ascii="ＭＳ 明朝" w:eastAsia="ＭＳ 明朝" w:hAnsi="ＭＳ 明朝" w:cs="Times New Roman"/>
          <w:color w:val="000000" w:themeColor="text1"/>
          <w:szCs w:val="21"/>
        </w:rPr>
      </w:pPr>
    </w:p>
    <w:p w14:paraId="34674432" w14:textId="5487CCF8" w:rsidR="004B0866" w:rsidRPr="002F2FAD" w:rsidRDefault="004B0866" w:rsidP="003A6100">
      <w:pPr>
        <w:wordWrap w:val="0"/>
        <w:overflowPunct w:val="0"/>
        <w:autoSpaceDE w:val="0"/>
        <w:autoSpaceDN w:val="0"/>
        <w:ind w:firstLineChars="100" w:firstLine="210"/>
        <w:rPr>
          <w:rFonts w:ascii="ＭＳ 明朝" w:eastAsia="ＭＳ 明朝" w:hAnsi="ＭＳ 明朝" w:cs="Times New Roman"/>
          <w:color w:val="000000" w:themeColor="text1"/>
          <w:kern w:val="0"/>
          <w:szCs w:val="24"/>
        </w:rPr>
      </w:pPr>
      <w:r w:rsidRPr="002F2FAD">
        <w:rPr>
          <w:rFonts w:ascii="ＭＳ 明朝" w:eastAsia="ＭＳ 明朝" w:hAnsi="ＭＳ 明朝" w:cs="Times New Roman" w:hint="eastAsia"/>
          <w:color w:val="000000" w:themeColor="text1"/>
          <w:kern w:val="0"/>
          <w:szCs w:val="24"/>
        </w:rPr>
        <w:t>このことについて、</w:t>
      </w:r>
      <w:r w:rsidRPr="002F2FAD">
        <w:rPr>
          <w:rFonts w:ascii="ＭＳ 明朝" w:eastAsia="ＭＳ 明朝" w:hAnsi="ＭＳ 明朝" w:cs="Times New Roman" w:hint="eastAsia"/>
          <w:color w:val="000000" w:themeColor="text1"/>
          <w:kern w:val="0"/>
          <w:szCs w:val="21"/>
        </w:rPr>
        <w:t>○○</w:t>
      </w:r>
      <w:r w:rsidRPr="002F2FAD">
        <w:rPr>
          <w:rFonts w:ascii="ＭＳ 明朝" w:eastAsia="ＭＳ 明朝" w:hAnsi="ＭＳ 明朝" w:cs="Times New Roman" w:hint="eastAsia"/>
          <w:color w:val="000000" w:themeColor="text1"/>
          <w:kern w:val="0"/>
          <w:szCs w:val="24"/>
        </w:rPr>
        <w:t>年</w:t>
      </w:r>
      <w:r w:rsidRPr="002F2FAD">
        <w:rPr>
          <w:rFonts w:ascii="ＭＳ 明朝" w:eastAsia="ＭＳ 明朝" w:hAnsi="ＭＳ 明朝" w:cs="Times New Roman" w:hint="eastAsia"/>
          <w:color w:val="000000" w:themeColor="text1"/>
          <w:kern w:val="0"/>
          <w:sz w:val="22"/>
        </w:rPr>
        <w:t>（○○年）○</w:t>
      </w:r>
      <w:r w:rsidRPr="002F2FAD">
        <w:rPr>
          <w:rFonts w:ascii="ＭＳ 明朝" w:eastAsia="ＭＳ 明朝" w:hAnsi="ＭＳ 明朝" w:cs="Times New Roman" w:hint="eastAsia"/>
          <w:color w:val="000000" w:themeColor="text1"/>
          <w:kern w:val="0"/>
          <w:szCs w:val="24"/>
        </w:rPr>
        <w:t>月○日</w:t>
      </w:r>
      <w:r w:rsidRPr="002F2FAD">
        <w:rPr>
          <w:rFonts w:ascii="ＭＳ 明朝" w:eastAsia="ＭＳ 明朝" w:hAnsi="ＭＳ 明朝" w:cs="Times New Roman" w:hint="eastAsia"/>
          <w:color w:val="000000" w:themeColor="text1"/>
          <w:szCs w:val="24"/>
        </w:rPr>
        <w:t>付けで契約を締結した下記の工事について、未加入の社会保険等について届出の義務を履行したことを確認しましたので、その事実を確認することのできる書類を提出します。</w:t>
      </w:r>
    </w:p>
    <w:p w14:paraId="78B00076" w14:textId="77777777" w:rsidR="004B0866" w:rsidRPr="002F2FAD" w:rsidRDefault="004B0866" w:rsidP="003A6100">
      <w:pPr>
        <w:wordWrap w:val="0"/>
        <w:overflowPunct w:val="0"/>
        <w:autoSpaceDE w:val="0"/>
        <w:autoSpaceDN w:val="0"/>
        <w:jc w:val="left"/>
        <w:rPr>
          <w:rFonts w:ascii="ＭＳ 明朝" w:eastAsia="ＭＳ 明朝" w:hAnsi="ＭＳ 明朝" w:cs="Times New Roman"/>
          <w:color w:val="000000" w:themeColor="text1"/>
          <w:szCs w:val="24"/>
        </w:rPr>
      </w:pPr>
    </w:p>
    <w:p w14:paraId="130EA7F4" w14:textId="77777777" w:rsidR="004B0866" w:rsidRPr="002F2FAD" w:rsidRDefault="004B0866" w:rsidP="003A6100">
      <w:pPr>
        <w:wordWrap w:val="0"/>
        <w:jc w:val="center"/>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記</w:t>
      </w:r>
    </w:p>
    <w:p w14:paraId="344E037F" w14:textId="77777777" w:rsidR="004B0866" w:rsidRPr="002F2FAD" w:rsidRDefault="004B0866" w:rsidP="003A6100">
      <w:pPr>
        <w:wordWrap w:val="0"/>
        <w:rPr>
          <w:rFonts w:ascii="ＭＳ 明朝" w:eastAsia="ＭＳ 明朝" w:hAnsi="ＭＳ 明朝" w:cs="Times New Roman"/>
          <w:color w:val="000000" w:themeColor="text1"/>
          <w:szCs w:val="24"/>
        </w:rPr>
      </w:pPr>
    </w:p>
    <w:tbl>
      <w:tblPr>
        <w:tblStyle w:val="3"/>
        <w:tblW w:w="0" w:type="auto"/>
        <w:tblLook w:val="04A0" w:firstRow="1" w:lastRow="0" w:firstColumn="1" w:lastColumn="0" w:noHBand="0" w:noVBand="1"/>
      </w:tblPr>
      <w:tblGrid>
        <w:gridCol w:w="2830"/>
        <w:gridCol w:w="5664"/>
      </w:tblGrid>
      <w:tr w:rsidR="002F2FAD" w:rsidRPr="002F2FAD" w14:paraId="3D518E57" w14:textId="77777777" w:rsidTr="00E46AA6">
        <w:trPr>
          <w:trHeight w:val="567"/>
        </w:trPr>
        <w:tc>
          <w:tcPr>
            <w:tcW w:w="2830" w:type="dxa"/>
            <w:vAlign w:val="center"/>
          </w:tcPr>
          <w:p w14:paraId="2FE90065" w14:textId="77777777" w:rsidR="004B0866" w:rsidRPr="002F2FAD" w:rsidRDefault="004B0866" w:rsidP="003A6100">
            <w:pPr>
              <w:wordWrap w:val="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１　工事名</w:t>
            </w:r>
          </w:p>
        </w:tc>
        <w:tc>
          <w:tcPr>
            <w:tcW w:w="5664" w:type="dxa"/>
            <w:vAlign w:val="center"/>
          </w:tcPr>
          <w:p w14:paraId="18C0F3B1" w14:textId="77777777" w:rsidR="004B0866" w:rsidRPr="002F2FAD" w:rsidRDefault="004B0866" w:rsidP="003A6100">
            <w:pPr>
              <w:wordWrap w:val="0"/>
              <w:rPr>
                <w:rFonts w:ascii="ＭＳ 明朝" w:eastAsia="ＭＳ 明朝" w:hAnsi="ＭＳ 明朝" w:cs="Times New Roman"/>
                <w:color w:val="000000" w:themeColor="text1"/>
                <w:szCs w:val="24"/>
              </w:rPr>
            </w:pPr>
          </w:p>
        </w:tc>
      </w:tr>
      <w:tr w:rsidR="002F2FAD" w:rsidRPr="002F2FAD" w14:paraId="0259EC57" w14:textId="77777777" w:rsidTr="00E46AA6">
        <w:trPr>
          <w:trHeight w:val="567"/>
        </w:trPr>
        <w:tc>
          <w:tcPr>
            <w:tcW w:w="2830" w:type="dxa"/>
            <w:vAlign w:val="center"/>
          </w:tcPr>
          <w:p w14:paraId="7CCE6C8E" w14:textId="1D9F3FFB" w:rsidR="004B0866" w:rsidRPr="002F2FAD" w:rsidRDefault="004B0866" w:rsidP="003A6100">
            <w:pPr>
              <w:wordWrap w:val="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 xml:space="preserve">２　</w:t>
            </w:r>
            <w:r w:rsidR="00BD1F26" w:rsidRPr="002F2FAD">
              <w:rPr>
                <w:rFonts w:ascii="ＭＳ 明朝" w:eastAsia="ＭＳ 明朝" w:hAnsi="ＭＳ 明朝" w:cs="Times New Roman" w:hint="eastAsia"/>
                <w:color w:val="000000" w:themeColor="text1"/>
                <w:szCs w:val="24"/>
              </w:rPr>
              <w:t>○次</w:t>
            </w:r>
            <w:r w:rsidRPr="002F2FAD">
              <w:rPr>
                <w:rFonts w:ascii="ＭＳ 明朝" w:eastAsia="ＭＳ 明朝" w:hAnsi="ＭＳ 明朝" w:cs="Times New Roman" w:hint="eastAsia"/>
                <w:color w:val="000000" w:themeColor="text1"/>
                <w:szCs w:val="24"/>
              </w:rPr>
              <w:t>下請業者名</w:t>
            </w:r>
          </w:p>
        </w:tc>
        <w:tc>
          <w:tcPr>
            <w:tcW w:w="5664" w:type="dxa"/>
            <w:vAlign w:val="center"/>
          </w:tcPr>
          <w:p w14:paraId="16277255" w14:textId="77777777" w:rsidR="004B0866" w:rsidRPr="002F2FAD" w:rsidRDefault="004B0866" w:rsidP="003A6100">
            <w:pPr>
              <w:wordWrap w:val="0"/>
              <w:rPr>
                <w:rFonts w:ascii="ＭＳ 明朝" w:eastAsia="ＭＳ 明朝" w:hAnsi="ＭＳ 明朝" w:cs="Times New Roman"/>
                <w:color w:val="000000" w:themeColor="text1"/>
                <w:szCs w:val="24"/>
              </w:rPr>
            </w:pPr>
          </w:p>
        </w:tc>
      </w:tr>
      <w:tr w:rsidR="002F2FAD" w:rsidRPr="002F2FAD" w14:paraId="6DA690D8" w14:textId="77777777" w:rsidTr="00E46AA6">
        <w:trPr>
          <w:trHeight w:val="851"/>
        </w:trPr>
        <w:tc>
          <w:tcPr>
            <w:tcW w:w="2830" w:type="dxa"/>
            <w:vAlign w:val="center"/>
          </w:tcPr>
          <w:p w14:paraId="4ECC87B1" w14:textId="77777777" w:rsidR="004B0866" w:rsidRPr="002F2FAD" w:rsidRDefault="004B0866" w:rsidP="003A6100">
            <w:pPr>
              <w:wordWrap w:val="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３　未加入の社会保険等</w:t>
            </w:r>
          </w:p>
          <w:p w14:paraId="177E7316" w14:textId="4D141A88" w:rsidR="004B0866" w:rsidRPr="002F2FAD" w:rsidRDefault="004B0866" w:rsidP="003A6100">
            <w:pPr>
              <w:wordWrap w:val="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 xml:space="preserve">　（該当する</w:t>
            </w:r>
            <w:r w:rsidR="00100917" w:rsidRPr="002F2FAD">
              <w:rPr>
                <w:rFonts w:ascii="ＭＳ 明朝" w:eastAsia="ＭＳ 明朝" w:hAnsi="ＭＳ 明朝" w:cs="Times New Roman" w:hint="eastAsia"/>
                <w:color w:val="000000" w:themeColor="text1"/>
                <w:szCs w:val="24"/>
              </w:rPr>
              <w:t>もの</w:t>
            </w:r>
            <w:r w:rsidRPr="002F2FAD">
              <w:rPr>
                <w:rFonts w:ascii="ＭＳ 明朝" w:eastAsia="ＭＳ 明朝" w:hAnsi="ＭＳ 明朝" w:cs="Times New Roman" w:hint="eastAsia"/>
                <w:color w:val="000000" w:themeColor="text1"/>
                <w:szCs w:val="24"/>
              </w:rPr>
              <w:t>に〇）</w:t>
            </w:r>
          </w:p>
        </w:tc>
        <w:tc>
          <w:tcPr>
            <w:tcW w:w="5664" w:type="dxa"/>
            <w:vAlign w:val="center"/>
          </w:tcPr>
          <w:p w14:paraId="6911DF0B" w14:textId="77777777" w:rsidR="004B0866" w:rsidRPr="002F2FAD" w:rsidRDefault="004B0866" w:rsidP="003A6100">
            <w:pPr>
              <w:wordWrap w:val="0"/>
              <w:jc w:val="center"/>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健康保険　・　厚生年金保険　・　雇用保険</w:t>
            </w:r>
          </w:p>
        </w:tc>
      </w:tr>
      <w:tr w:rsidR="00375117" w:rsidRPr="002F2FAD" w14:paraId="0295312A" w14:textId="77777777" w:rsidTr="0041011D">
        <w:trPr>
          <w:trHeight w:val="2909"/>
        </w:trPr>
        <w:tc>
          <w:tcPr>
            <w:tcW w:w="2830" w:type="dxa"/>
          </w:tcPr>
          <w:p w14:paraId="2A0FA53B" w14:textId="77777777" w:rsidR="004B0866" w:rsidRPr="002F2FAD" w:rsidRDefault="004B0866" w:rsidP="003A6100">
            <w:pPr>
              <w:wordWrap w:val="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４　確認書類</w:t>
            </w:r>
          </w:p>
          <w:p w14:paraId="35429E87" w14:textId="6292C1D8" w:rsidR="004B0866" w:rsidRPr="002F2FAD" w:rsidRDefault="004B0866" w:rsidP="003A6100">
            <w:pPr>
              <w:wordWrap w:val="0"/>
              <w:ind w:firstLineChars="100" w:firstLine="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（該当する</w:t>
            </w:r>
            <w:r w:rsidR="00100917" w:rsidRPr="002F2FAD">
              <w:rPr>
                <w:rFonts w:ascii="ＭＳ 明朝" w:eastAsia="ＭＳ 明朝" w:hAnsi="ＭＳ 明朝" w:cs="Times New Roman" w:hint="eastAsia"/>
                <w:color w:val="000000" w:themeColor="text1"/>
                <w:szCs w:val="24"/>
              </w:rPr>
              <w:t>ものに</w:t>
            </w:r>
            <w:r w:rsidRPr="002F2FAD">
              <w:rPr>
                <w:rFonts w:ascii="ＭＳ 明朝" w:eastAsia="ＭＳ 明朝" w:hAnsi="ＭＳ 明朝" w:cs="Times New Roman" w:hint="eastAsia"/>
                <w:color w:val="000000" w:themeColor="text1"/>
                <w:szCs w:val="24"/>
              </w:rPr>
              <w:t>〇）</w:t>
            </w:r>
          </w:p>
        </w:tc>
        <w:tc>
          <w:tcPr>
            <w:tcW w:w="5664" w:type="dxa"/>
          </w:tcPr>
          <w:p w14:paraId="57C86F91" w14:textId="7731FF83" w:rsidR="004B0866" w:rsidRPr="002F2FAD" w:rsidRDefault="00E46AA6" w:rsidP="003A6100">
            <w:pPr>
              <w:wordWrap w:val="0"/>
              <w:ind w:left="21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 xml:space="preserve">(1)　</w:t>
            </w:r>
            <w:r w:rsidR="004B0866" w:rsidRPr="002F2FAD">
              <w:rPr>
                <w:rFonts w:ascii="ＭＳ 明朝" w:eastAsia="ＭＳ 明朝" w:hAnsi="ＭＳ 明朝" w:cs="Times New Roman" w:hint="eastAsia"/>
                <w:color w:val="000000" w:themeColor="text1"/>
                <w:szCs w:val="24"/>
              </w:rPr>
              <w:t>健康保険又は厚生年金保険について（以下のいずれか）</w:t>
            </w:r>
          </w:p>
          <w:p w14:paraId="3F6CF54D" w14:textId="2F7930B3"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①　領収証書</w:t>
            </w:r>
          </w:p>
          <w:p w14:paraId="520B6CD4" w14:textId="46DB7C6F"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②　社会保険料納入証明（申請）書</w:t>
            </w:r>
          </w:p>
          <w:p w14:paraId="1B5AE366" w14:textId="03E3DE06"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③　資格取得確認及び標準報酬決定通知書</w:t>
            </w:r>
          </w:p>
          <w:p w14:paraId="08D2867E" w14:textId="2ACDD46D" w:rsidR="004B0866" w:rsidRPr="002F2FAD" w:rsidRDefault="00E46AA6" w:rsidP="003A6100">
            <w:pPr>
              <w:wordWrap w:val="0"/>
              <w:ind w:left="21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 xml:space="preserve">(2)　</w:t>
            </w:r>
            <w:r w:rsidR="004B0866" w:rsidRPr="002F2FAD">
              <w:rPr>
                <w:rFonts w:ascii="ＭＳ 明朝" w:eastAsia="ＭＳ 明朝" w:hAnsi="ＭＳ 明朝" w:cs="Times New Roman" w:hint="eastAsia"/>
                <w:color w:val="000000" w:themeColor="text1"/>
                <w:szCs w:val="24"/>
              </w:rPr>
              <w:t>雇用保険について（以下のいずれか）</w:t>
            </w:r>
          </w:p>
          <w:p w14:paraId="0F7E395D" w14:textId="5D9EED15"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①　「領収済通知書」及び「労働保険概算・確定保険料申告書」</w:t>
            </w:r>
          </w:p>
          <w:p w14:paraId="786B50FD" w14:textId="7C132809"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②　雇用保険被保険者資格取得等通知書（事業主通知用）</w:t>
            </w:r>
          </w:p>
          <w:p w14:paraId="480F008E" w14:textId="767443D7" w:rsidR="004B0866" w:rsidRPr="002F2FAD" w:rsidRDefault="004B0866" w:rsidP="003A6100">
            <w:pPr>
              <w:wordWrap w:val="0"/>
              <w:ind w:leftChars="100" w:left="420" w:hangingChars="100" w:hanging="210"/>
              <w:rPr>
                <w:rFonts w:ascii="ＭＳ 明朝" w:eastAsia="ＭＳ 明朝" w:hAnsi="ＭＳ 明朝" w:cs="Times New Roman"/>
                <w:color w:val="000000" w:themeColor="text1"/>
                <w:szCs w:val="24"/>
              </w:rPr>
            </w:pPr>
            <w:r w:rsidRPr="002F2FAD">
              <w:rPr>
                <w:rFonts w:ascii="ＭＳ 明朝" w:eastAsia="ＭＳ 明朝" w:hAnsi="ＭＳ 明朝" w:cs="Times New Roman" w:hint="eastAsia"/>
                <w:color w:val="000000" w:themeColor="text1"/>
                <w:szCs w:val="24"/>
              </w:rPr>
              <w:t>③　労働保険料納入証明書</w:t>
            </w:r>
          </w:p>
        </w:tc>
      </w:tr>
    </w:tbl>
    <w:p w14:paraId="0531102F" w14:textId="5F2215C6" w:rsidR="00AA6EE0" w:rsidRPr="002F2FAD" w:rsidRDefault="00AA6EE0" w:rsidP="00906F04">
      <w:pPr>
        <w:wordWrap w:val="0"/>
        <w:overflowPunct w:val="0"/>
        <w:autoSpaceDE w:val="0"/>
        <w:autoSpaceDN w:val="0"/>
        <w:jc w:val="left"/>
        <w:rPr>
          <w:rFonts w:ascii="ＭＳ 明朝" w:eastAsia="ＭＳ 明朝" w:hAnsi="ＭＳ 明朝" w:hint="eastAsia"/>
          <w:color w:val="000000" w:themeColor="text1"/>
        </w:rPr>
      </w:pPr>
    </w:p>
    <w:sectPr w:rsidR="00AA6EE0" w:rsidRPr="002F2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A3F2" w14:textId="77777777" w:rsidR="0041011D" w:rsidRDefault="0041011D" w:rsidP="00B344BB">
      <w:r>
        <w:separator/>
      </w:r>
    </w:p>
  </w:endnote>
  <w:endnote w:type="continuationSeparator" w:id="0">
    <w:p w14:paraId="62190F28" w14:textId="77777777" w:rsidR="0041011D" w:rsidRDefault="0041011D" w:rsidP="00B3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69A5" w14:textId="77777777" w:rsidR="0041011D" w:rsidRDefault="0041011D" w:rsidP="00B344BB">
      <w:r>
        <w:separator/>
      </w:r>
    </w:p>
  </w:footnote>
  <w:footnote w:type="continuationSeparator" w:id="0">
    <w:p w14:paraId="0F96D34E" w14:textId="77777777" w:rsidR="0041011D" w:rsidRDefault="0041011D" w:rsidP="00B34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23"/>
    <w:rsid w:val="00001E7C"/>
    <w:rsid w:val="000436AA"/>
    <w:rsid w:val="00047641"/>
    <w:rsid w:val="00062598"/>
    <w:rsid w:val="00097569"/>
    <w:rsid w:val="000A173F"/>
    <w:rsid w:val="000B5821"/>
    <w:rsid w:val="000D3C4A"/>
    <w:rsid w:val="000F6C45"/>
    <w:rsid w:val="00100917"/>
    <w:rsid w:val="00142920"/>
    <w:rsid w:val="001572CC"/>
    <w:rsid w:val="001C66B5"/>
    <w:rsid w:val="0020403A"/>
    <w:rsid w:val="0020536A"/>
    <w:rsid w:val="00251B28"/>
    <w:rsid w:val="002908B4"/>
    <w:rsid w:val="002B2C14"/>
    <w:rsid w:val="002F2FAD"/>
    <w:rsid w:val="00307B16"/>
    <w:rsid w:val="00311708"/>
    <w:rsid w:val="003430D4"/>
    <w:rsid w:val="00371DD3"/>
    <w:rsid w:val="00372DDF"/>
    <w:rsid w:val="00375117"/>
    <w:rsid w:val="003A190F"/>
    <w:rsid w:val="003A6100"/>
    <w:rsid w:val="003A6AC1"/>
    <w:rsid w:val="0041011D"/>
    <w:rsid w:val="004722A9"/>
    <w:rsid w:val="004B0866"/>
    <w:rsid w:val="004D09CE"/>
    <w:rsid w:val="004D4404"/>
    <w:rsid w:val="00536A2E"/>
    <w:rsid w:val="00540755"/>
    <w:rsid w:val="0059463A"/>
    <w:rsid w:val="005A6A39"/>
    <w:rsid w:val="005B3D59"/>
    <w:rsid w:val="00637C83"/>
    <w:rsid w:val="006570A0"/>
    <w:rsid w:val="00665919"/>
    <w:rsid w:val="0068484A"/>
    <w:rsid w:val="006A55BA"/>
    <w:rsid w:val="006B7223"/>
    <w:rsid w:val="006D5FE8"/>
    <w:rsid w:val="00711E0D"/>
    <w:rsid w:val="00716212"/>
    <w:rsid w:val="00745E96"/>
    <w:rsid w:val="00777F33"/>
    <w:rsid w:val="007A19A7"/>
    <w:rsid w:val="007A51E5"/>
    <w:rsid w:val="007B3B64"/>
    <w:rsid w:val="007C5316"/>
    <w:rsid w:val="00850CDF"/>
    <w:rsid w:val="008572BA"/>
    <w:rsid w:val="008615FC"/>
    <w:rsid w:val="00866B4D"/>
    <w:rsid w:val="008858E8"/>
    <w:rsid w:val="008A3601"/>
    <w:rsid w:val="008A7FAD"/>
    <w:rsid w:val="008F4CF6"/>
    <w:rsid w:val="00906F04"/>
    <w:rsid w:val="0091341C"/>
    <w:rsid w:val="00930110"/>
    <w:rsid w:val="009446ED"/>
    <w:rsid w:val="009D2F80"/>
    <w:rsid w:val="009D312B"/>
    <w:rsid w:val="00A0427B"/>
    <w:rsid w:val="00A36054"/>
    <w:rsid w:val="00A6097A"/>
    <w:rsid w:val="00A60EB7"/>
    <w:rsid w:val="00A7099C"/>
    <w:rsid w:val="00A72B2C"/>
    <w:rsid w:val="00A86089"/>
    <w:rsid w:val="00A91C9D"/>
    <w:rsid w:val="00AA6EE0"/>
    <w:rsid w:val="00AB6B9D"/>
    <w:rsid w:val="00AC1A04"/>
    <w:rsid w:val="00AE7EF6"/>
    <w:rsid w:val="00B24F6C"/>
    <w:rsid w:val="00B344BB"/>
    <w:rsid w:val="00B474BE"/>
    <w:rsid w:val="00B51FD3"/>
    <w:rsid w:val="00B718BF"/>
    <w:rsid w:val="00B93F35"/>
    <w:rsid w:val="00B94020"/>
    <w:rsid w:val="00BB6A1B"/>
    <w:rsid w:val="00BD1F26"/>
    <w:rsid w:val="00BD4597"/>
    <w:rsid w:val="00BD7A75"/>
    <w:rsid w:val="00C00E13"/>
    <w:rsid w:val="00C04723"/>
    <w:rsid w:val="00C123A3"/>
    <w:rsid w:val="00C50F9A"/>
    <w:rsid w:val="00C82CF3"/>
    <w:rsid w:val="00CB24C8"/>
    <w:rsid w:val="00CD11F8"/>
    <w:rsid w:val="00CE0A88"/>
    <w:rsid w:val="00CE0C51"/>
    <w:rsid w:val="00D351B7"/>
    <w:rsid w:val="00D444D5"/>
    <w:rsid w:val="00D9322A"/>
    <w:rsid w:val="00D97F64"/>
    <w:rsid w:val="00DD6839"/>
    <w:rsid w:val="00E33DD1"/>
    <w:rsid w:val="00E46AA6"/>
    <w:rsid w:val="00E47B23"/>
    <w:rsid w:val="00E74C12"/>
    <w:rsid w:val="00E90CA1"/>
    <w:rsid w:val="00EF3B3C"/>
    <w:rsid w:val="00F208EF"/>
    <w:rsid w:val="00F21AC2"/>
    <w:rsid w:val="00F23236"/>
    <w:rsid w:val="00F56632"/>
    <w:rsid w:val="00FE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059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3D59"/>
    <w:rPr>
      <w:rFonts w:asciiTheme="majorHAnsi" w:eastAsiaTheme="majorEastAsia" w:hAnsiTheme="majorHAnsi" w:cstheme="majorBidi"/>
      <w:sz w:val="18"/>
      <w:szCs w:val="18"/>
    </w:rPr>
  </w:style>
  <w:style w:type="table" w:styleId="a5">
    <w:name w:val="Table Grid"/>
    <w:basedOn w:val="a1"/>
    <w:uiPriority w:val="39"/>
    <w:rsid w:val="004B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4B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4B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4B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4B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44BB"/>
    <w:pPr>
      <w:tabs>
        <w:tab w:val="center" w:pos="4252"/>
        <w:tab w:val="right" w:pos="8504"/>
      </w:tabs>
      <w:snapToGrid w:val="0"/>
    </w:pPr>
  </w:style>
  <w:style w:type="character" w:customStyle="1" w:styleId="a7">
    <w:name w:val="ヘッダー (文字)"/>
    <w:basedOn w:val="a0"/>
    <w:link w:val="a6"/>
    <w:uiPriority w:val="99"/>
    <w:rsid w:val="00B344BB"/>
  </w:style>
  <w:style w:type="paragraph" w:styleId="a8">
    <w:name w:val="footer"/>
    <w:basedOn w:val="a"/>
    <w:link w:val="a9"/>
    <w:uiPriority w:val="99"/>
    <w:unhideWhenUsed/>
    <w:rsid w:val="00B344BB"/>
    <w:pPr>
      <w:tabs>
        <w:tab w:val="center" w:pos="4252"/>
        <w:tab w:val="right" w:pos="8504"/>
      </w:tabs>
      <w:snapToGrid w:val="0"/>
    </w:pPr>
  </w:style>
  <w:style w:type="character" w:customStyle="1" w:styleId="a9">
    <w:name w:val="フッター (文字)"/>
    <w:basedOn w:val="a0"/>
    <w:link w:val="a8"/>
    <w:uiPriority w:val="99"/>
    <w:rsid w:val="00B344BB"/>
  </w:style>
  <w:style w:type="paragraph" w:styleId="Web">
    <w:name w:val="Normal (Web)"/>
    <w:basedOn w:val="a"/>
    <w:uiPriority w:val="99"/>
    <w:semiHidden/>
    <w:unhideWhenUsed/>
    <w:rsid w:val="00A60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2021-04-09T06:32:00Z</dcterms:created>
  <dcterms:modified xsi:type="dcterms:W3CDTF">2023-09-22T05:53:00Z</dcterms:modified>
</cp:coreProperties>
</file>